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19" w:rsidRPr="00CE0919" w:rsidRDefault="00CE0919" w:rsidP="00CE0919">
      <w:pPr>
        <w:spacing w:line="56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CE0919">
        <w:rPr>
          <w:rFonts w:ascii="华文中宋" w:eastAsia="华文中宋" w:hAnsi="华文中宋" w:hint="eastAsia"/>
          <w:color w:val="000000"/>
          <w:sz w:val="36"/>
          <w:szCs w:val="36"/>
        </w:rPr>
        <w:t>接收预备党员票</w:t>
      </w:r>
      <w:proofErr w:type="gramStart"/>
      <w:r w:rsidRPr="00CE0919">
        <w:rPr>
          <w:rFonts w:ascii="华文中宋" w:eastAsia="华文中宋" w:hAnsi="华文中宋" w:hint="eastAsia"/>
          <w:color w:val="000000"/>
          <w:sz w:val="36"/>
          <w:szCs w:val="36"/>
        </w:rPr>
        <w:t>决情况</w:t>
      </w:r>
      <w:proofErr w:type="gramEnd"/>
      <w:r w:rsidRPr="00CE0919">
        <w:rPr>
          <w:rFonts w:ascii="华文中宋" w:eastAsia="华文中宋" w:hAnsi="华文中宋" w:hint="eastAsia"/>
          <w:color w:val="000000"/>
          <w:sz w:val="36"/>
          <w:szCs w:val="36"/>
        </w:rPr>
        <w:t>汇总表</w:t>
      </w:r>
    </w:p>
    <w:p w:rsidR="00CE0919" w:rsidRPr="00CE0919" w:rsidRDefault="00CE0919" w:rsidP="00CE0919">
      <w:pPr>
        <w:spacing w:line="560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CE0919" w:rsidRPr="00CE0919" w:rsidRDefault="00CE0919" w:rsidP="00CE0919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Pr="00CE0919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党支部于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Pr="00CE091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日召开支部大会，采取无记名投票方式对是否同意接收</w:t>
      </w:r>
      <w:r w:rsidRPr="00CE0919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为中共预备党员进行了表决。应到会有表决权的党员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人，实到会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人。共发出表决票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张，收回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张，收到未到会有表决权党员书面意见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份。其中：有效票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张，无效票</w:t>
      </w:r>
      <w:r w:rsidRPr="00CE0919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张。票决结果如下：</w:t>
      </w:r>
    </w:p>
    <w:p w:rsidR="00CE0919" w:rsidRPr="00CE0919" w:rsidRDefault="00CE0919" w:rsidP="00CE0919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701"/>
        <w:gridCol w:w="1701"/>
        <w:gridCol w:w="1701"/>
      </w:tblGrid>
      <w:tr w:rsidR="00CE0919" w:rsidRPr="00CE0919" w:rsidTr="000F5A66">
        <w:trPr>
          <w:trHeight w:val="610"/>
          <w:jc w:val="center"/>
        </w:trPr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CE0919" w:rsidRPr="00CE0919" w:rsidTr="000F5A66">
        <w:trPr>
          <w:trHeight w:val="610"/>
          <w:jc w:val="center"/>
        </w:trPr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ind w:firstLineChars="150" w:firstLine="510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ind w:firstLineChars="50" w:firstLine="160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  <w:tr w:rsidR="00CE0919" w:rsidRPr="00CE0919" w:rsidTr="000F5A66">
        <w:trPr>
          <w:trHeight w:val="610"/>
          <w:jc w:val="center"/>
        </w:trPr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ind w:firstLineChars="150" w:firstLine="510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ind w:firstLineChars="50" w:firstLine="160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:rsidR="00CE0919" w:rsidRPr="00CE0919" w:rsidRDefault="00CE0919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CE091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:rsidR="00CE0919" w:rsidRPr="00CE0919" w:rsidRDefault="00CE0919" w:rsidP="00CE0919">
      <w:pPr>
        <w:widowControl/>
        <w:spacing w:line="560" w:lineRule="exact"/>
        <w:ind w:firstLineChars="1300" w:firstLine="416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CE0919" w:rsidRPr="00CE0919" w:rsidRDefault="00CE0919" w:rsidP="00CE0919">
      <w:pPr>
        <w:widowControl/>
        <w:spacing w:line="560" w:lineRule="exact"/>
        <w:ind w:firstLineChars="1300" w:firstLine="416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CE0919" w:rsidRPr="00CE0919" w:rsidRDefault="00CE0919" w:rsidP="00CE0919">
      <w:pPr>
        <w:widowControl/>
        <w:spacing w:line="560" w:lineRule="exact"/>
        <w:ind w:firstLineChars="1300" w:firstLine="416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监票人（签名）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CE0919" w:rsidRPr="00CE0919" w:rsidRDefault="00CE0919" w:rsidP="00CE0919">
      <w:pPr>
        <w:widowControl/>
        <w:spacing w:line="560" w:lineRule="exact"/>
        <w:ind w:firstLineChars="1300" w:firstLine="416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计票人（签名）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CE0919" w:rsidRPr="00CE0919" w:rsidRDefault="00CE0919" w:rsidP="00CE0919">
      <w:pPr>
        <w:widowControl/>
        <w:spacing w:line="560" w:lineRule="exact"/>
        <w:ind w:firstLineChars="950" w:firstLine="30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CE091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CE0919" w:rsidRPr="00CE0919" w:rsidRDefault="00CE0919" w:rsidP="00CE0919">
      <w:pPr>
        <w:widowControl/>
        <w:spacing w:line="560" w:lineRule="exact"/>
        <w:ind w:rightChars="-74" w:right="-155" w:firstLineChars="1950" w:firstLine="6240"/>
        <w:jc w:val="righ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CE0919">
        <w:rPr>
          <w:rFonts w:ascii="仿宋" w:eastAsia="仿宋" w:hAnsi="仿宋" w:hint="eastAsia"/>
          <w:bCs/>
          <w:color w:val="000000"/>
          <w:sz w:val="32"/>
          <w:szCs w:val="32"/>
        </w:rPr>
        <w:t>年     月     日</w:t>
      </w:r>
    </w:p>
    <w:p w:rsidR="00F011C6" w:rsidRPr="00CE0919" w:rsidRDefault="00CE0919">
      <w:pPr>
        <w:rPr>
          <w:rFonts w:ascii="仿宋" w:eastAsia="仿宋" w:hAnsi="仿宋"/>
        </w:rPr>
      </w:pPr>
    </w:p>
    <w:sectPr w:rsidR="00F011C6" w:rsidRPr="00CE0919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919"/>
    <w:rsid w:val="001E733B"/>
    <w:rsid w:val="007E0C9E"/>
    <w:rsid w:val="007F6867"/>
    <w:rsid w:val="00820A64"/>
    <w:rsid w:val="00A37FAA"/>
    <w:rsid w:val="00A413E8"/>
    <w:rsid w:val="00C70214"/>
    <w:rsid w:val="00CE0919"/>
    <w:rsid w:val="00DC5644"/>
    <w:rsid w:val="00DE1F40"/>
    <w:rsid w:val="00E24969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19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2014-11-12T07:19:00Z</dcterms:created>
  <dcterms:modified xsi:type="dcterms:W3CDTF">2014-11-12T07:20:00Z</dcterms:modified>
</cp:coreProperties>
</file>